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9e2153431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2c83b4ac5df24288"/>
      <w:footerReference xmlns:r="http://schemas.openxmlformats.org/officeDocument/2006/relationships" w:type="default" r:id="Rcb40f5118d99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3b4ac5df24288" /><Relationship Type="http://schemas.openxmlformats.org/officeDocument/2006/relationships/footer" Target="/word/footer1.xml" Id="Rcb40f5118d994c8c" /></Relationships>
</file>