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265424b4fd47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HEGIL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Reistad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Reistad,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HEGIL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5ae6b9094184018"/>
      <w:footerReference xmlns:r="http://schemas.openxmlformats.org/officeDocument/2006/relationships" w:type="default" r:id="R3a1e6f30863940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HEGIL AS   ·   Org.nr 989 251 333   ·   Vikerfaret 2   ·   3425 REISTAD   ·   egil@pob.no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ae6b9094184018" /><Relationship Type="http://schemas.openxmlformats.org/officeDocument/2006/relationships/footer" Target="/word/footer1.xml" Id="R3a1e6f308639401a" /></Relationships>
</file>