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9403bcbce44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KRONENGRUPPEN AS.</w:t>
      </w:r>
    </w:p>
    <w:sectPr>
      <w:headerReference xmlns:r="http://schemas.openxmlformats.org/officeDocument/2006/relationships" w:type="default" r:id="Raa6341cf8e964b5f"/>
      <w:footerReference xmlns:r="http://schemas.openxmlformats.org/officeDocument/2006/relationships" w:type="default" r:id="R37557c85399f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KRONENGRUPPEN AS   ·   Org.nr 989 249 770   ·   Lutsiveien 70   ·   4309 SANDNES   ·   post@kronenhotels.no   ·   www.kronenhotels.no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341cf8e964b5f" /><Relationship Type="http://schemas.openxmlformats.org/officeDocument/2006/relationships/footer" Target="/word/footer1.xml" Id="R37557c85399f4aa0" /></Relationships>
</file>