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e4cf173cf4b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SKOGEN INVESTERING AS</w:t>
      </w:r>
    </w:p>
    <w:sectPr>
      <w:headerReference xmlns:r="http://schemas.openxmlformats.org/officeDocument/2006/relationships" w:type="default" r:id="R41fc815630914462"/>
      <w:footerReference xmlns:r="http://schemas.openxmlformats.org/officeDocument/2006/relationships" w:type="default" r:id="Ree91195ad19a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SKOGEN INVESTERING AS   ·   Org.nr 987 655 461   ·   Solligata 2   ·   0254 OSLO   ·   Tlf. 94 50 00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c815630914462" /><Relationship Type="http://schemas.openxmlformats.org/officeDocument/2006/relationships/footer" Target="/word/footer1.xml" Id="Ree91195ad19a40e8" /></Relationships>
</file>