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c55c2b00340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Nesøya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HAUG INVEST AS.</w:t>
      </w:r>
    </w:p>
    <w:sectPr>
      <w:headerReference xmlns:r="http://schemas.openxmlformats.org/officeDocument/2006/relationships" w:type="default" r:id="R2cc46dd832694d96"/>
      <w:footerReference xmlns:r="http://schemas.openxmlformats.org/officeDocument/2006/relationships" w:type="default" r:id="R4e47c2c80fcd47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 INVEST AS   ·   Org.nr 987 558 911   ·   Vendla 74A   ·   1397 NESØYA   ·   Tlf. 66 98 12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c46dd832694d96" /><Relationship Type="http://schemas.openxmlformats.org/officeDocument/2006/relationships/footer" Target="/word/footer1.xml" Id="R4e47c2c80fcd4791" /></Relationships>
</file>