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c41d3e0d1f47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WERGELANDSVEIEN 12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WERGELANDSVEIEN 12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9fbea184804325"/>
      <w:footerReference xmlns:r="http://schemas.openxmlformats.org/officeDocument/2006/relationships" w:type="default" r:id="R059ad1f36d4646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WERGELANDSVEIEN 12 AS   ·   Org.nr 985 162 042   ·   Wergelandsveien 12   ·   7500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WERGELANDSVEIEN 12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9fbea184804325" /><Relationship Type="http://schemas.openxmlformats.org/officeDocument/2006/relationships/footer" Target="/word/footer1.xml" Id="R059ad1f36d464649" /></Relationships>
</file>