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ecf29a63544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TRONDHJEMS ARBEIDERFORENING</w:t>
      </w:r>
    </w:p>
    <w:sectPr>
      <w:headerReference xmlns:r="http://schemas.openxmlformats.org/officeDocument/2006/relationships" w:type="default" r:id="Rfc010635a30b47f6"/>
      <w:footerReference xmlns:r="http://schemas.openxmlformats.org/officeDocument/2006/relationships" w:type="default" r:id="R567fabd6a783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TRONDHJEMS ARBEIDERFORENING   ·   Org.nr 971 084 170   ·   Krambugata 7   ·   7011 TRONDHEIM   ·   arbeiderforeningen@styrepost.no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TRONDHJEMS ARBEIDERFORENING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10635a30b47f6" /><Relationship Type="http://schemas.openxmlformats.org/officeDocument/2006/relationships/footer" Target="/word/footer1.xml" Id="R567fabd6a7834fbf" /></Relationships>
</file>