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36d4c311143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18fed9cd431e42a1"/>
      <w:footerReference xmlns:r="http://schemas.openxmlformats.org/officeDocument/2006/relationships" w:type="default" r:id="R926724c99c03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ed9cd431e42a1" /><Relationship Type="http://schemas.openxmlformats.org/officeDocument/2006/relationships/footer" Target="/word/footer1.xml" Id="R926724c99c034e9b" /></Relationships>
</file>