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1c8dfbed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NORDREISA KOMMUNE, org.nr 943 350 833,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da6f42fbf5e84eeb"/>
      <w:footerReference xmlns:r="http://schemas.openxmlformats.org/officeDocument/2006/relationships" w:type="default" r:id="R9a8fdc330d46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f42fbf5e84eeb" /><Relationship Type="http://schemas.openxmlformats.org/officeDocument/2006/relationships/footer" Target="/word/footer1.xml" Id="R9a8fdc330d464071" /></Relationships>
</file>