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1ec8996534d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806c5beba14ab1"/>
      <w:footerReference xmlns:r="http://schemas.openxmlformats.org/officeDocument/2006/relationships" w:type="default" r:id="Ra005afdc0651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FLETEN HOLDING AS   ·   Org.nr 942 452 438   ·   Fleten   ·   6819 FØRDE   ·   johannes.fleten@kontorspar.no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806c5beba14ab1" /><Relationship Type="http://schemas.openxmlformats.org/officeDocument/2006/relationships/footer" Target="/word/footer1.xml" Id="Ra005afdc06514d86" /></Relationships>
</file>