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9f89836714f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ASPIA NORGE HOLDING AS</w:t>
      </w:r>
    </w:p>
    <w:sectPr>
      <w:headerReference xmlns:r="http://schemas.openxmlformats.org/officeDocument/2006/relationships" w:type="default" r:id="R8c93c12d15054433"/>
      <w:footerReference xmlns:r="http://schemas.openxmlformats.org/officeDocument/2006/relationships" w:type="default" r:id="Rab6e69a3991f4f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ASPIA NORGE HOLDING AS   ·   Org.nr 930 070 645   ·   Innspurten 1A   ·   0663 OSLO   ·   post@aspia.no   ·   www.aspia.no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ASPIA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93c12d15054433" /><Relationship Type="http://schemas.openxmlformats.org/officeDocument/2006/relationships/footer" Target="/word/footer1.xml" Id="Rab6e69a3991f4fa4" /></Relationships>
</file>