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7bb994a21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7e8fb7a6e8314901"/>
      <w:footerReference xmlns:r="http://schemas.openxmlformats.org/officeDocument/2006/relationships" w:type="default" r:id="R0706f4dd6dd3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fb7a6e8314901" /><Relationship Type="http://schemas.openxmlformats.org/officeDocument/2006/relationships/footer" Target="/word/footer1.xml" Id="R0706f4dd6dd3442a" /></Relationships>
</file>