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76c7cb0bf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LAGMANNSRETT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LAGMANNSRETT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8ed32ad984798"/>
      <w:footerReference xmlns:r="http://schemas.openxmlformats.org/officeDocument/2006/relationships" w:type="default" r:id="R5a222b9fbae7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LAGMANNSRETT   ·   Org.nr 926 720 481   ·   Fr Nansens plass 17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8ed32ad984798" /><Relationship Type="http://schemas.openxmlformats.org/officeDocument/2006/relationships/footer" Target="/word/footer1.xml" Id="R5a222b9fbae747d0" /></Relationships>
</file>