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7beb642f7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87305a33c2914726"/>
      <w:footerReference xmlns:r="http://schemas.openxmlformats.org/officeDocument/2006/relationships" w:type="default" r:id="R59c9d6ac451a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5a33c2914726" /><Relationship Type="http://schemas.openxmlformats.org/officeDocument/2006/relationships/footer" Target="/word/footer1.xml" Id="R59c9d6ac451a459f" /></Relationships>
</file>