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40dc7eb3b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8443cd07154f4fca"/>
      <w:footerReference xmlns:r="http://schemas.openxmlformats.org/officeDocument/2006/relationships" w:type="default" r:id="R610eae20e69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cd07154f4fca" /><Relationship Type="http://schemas.openxmlformats.org/officeDocument/2006/relationships/footer" Target="/word/footer1.xml" Id="R610eae20e6934efa" /></Relationships>
</file>