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e23141511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AMATIQA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AMATIQA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b3f8daffe4de2"/>
      <w:footerReference xmlns:r="http://schemas.openxmlformats.org/officeDocument/2006/relationships" w:type="default" r:id="Rccb08775fe8e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AMATIQA AS   ·   Org.nr 923 390 839   ·   Øvre Utsiktsvei 2A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AMATIQA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b3f8daffe4de2" /><Relationship Type="http://schemas.openxmlformats.org/officeDocument/2006/relationships/footer" Target="/word/footer1.xml" Id="Rccb08775fe8e4ec2" /></Relationships>
</file>