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1e325d884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e5b223d5a4cbc"/>
      <w:footerReference xmlns:r="http://schemas.openxmlformats.org/officeDocument/2006/relationships" w:type="default" r:id="Rd4327fa270da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FLATO HOLDING AS   ·   Org.nr 923 300 619   ·   Vestsideveien 1490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e5b223d5a4cbc" /><Relationship Type="http://schemas.openxmlformats.org/officeDocument/2006/relationships/footer" Target="/word/footer1.xml" Id="Rd4327fa270da4bb8" /></Relationships>
</file>