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6d219c4dd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MIDT-NORGE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MIDT-NORGE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fc059f2c34533"/>
      <w:footerReference xmlns:r="http://schemas.openxmlformats.org/officeDocument/2006/relationships" w:type="default" r:id="R913403002cc3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MIDT-NORGE SA   ·   Org.nr 919 902 310   ·   Brugata 2   ·   7715 STEINKJER   ·   www.revisjonmidtnorge.no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MIDT-NORGE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fc059f2c34533" /><Relationship Type="http://schemas.openxmlformats.org/officeDocument/2006/relationships/footer" Target="/word/footer1.xml" Id="R913403002cc34b20" /></Relationships>
</file>