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c6d381fdb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1e04e8fdc2344645"/>
      <w:footerReference xmlns:r="http://schemas.openxmlformats.org/officeDocument/2006/relationships" w:type="default" r:id="R7b62f87ab220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4e8fdc2344645" /><Relationship Type="http://schemas.openxmlformats.org/officeDocument/2006/relationships/footer" Target="/word/footer1.xml" Id="R7b62f87ab2204e41" /></Relationships>
</file>