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011ba9c3d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9ebd70e8e47ce"/>
      <w:footerReference xmlns:r="http://schemas.openxmlformats.org/officeDocument/2006/relationships" w:type="default" r:id="Rba890185a8bf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REGNSKAP HOLDING AS   ·   Org.nr 912 827 240   ·   Kongsvegen 81   ·   2920 LEIRA I VALDRES   ·   Tlf. 61 36 79 52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9ebd70e8e47ce" /><Relationship Type="http://schemas.openxmlformats.org/officeDocument/2006/relationships/footer" Target="/word/footer1.xml" Id="Rba890185a8bf4770" /></Relationships>
</file>