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6ad2336db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INTUTOR DESTRA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INTUTOR DESTRA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a917ec1554c73"/>
      <w:footerReference xmlns:r="http://schemas.openxmlformats.org/officeDocument/2006/relationships" w:type="default" r:id="R1479937fed14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INTUTOR DESTRA AS   ·   Org.nr 912 315 126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INTUTOR DESTRA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a917ec1554c73" /><Relationship Type="http://schemas.openxmlformats.org/officeDocument/2006/relationships/footer" Target="/word/footer1.xml" Id="R1479937fed144325" /></Relationships>
</file>