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6050634bf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SANDAL KAPITAL AS, org.nr 911 994 321,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27951694855242bb"/>
      <w:footerReference xmlns:r="http://schemas.openxmlformats.org/officeDocument/2006/relationships" w:type="default" r:id="Rf9d74153129c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51694855242bb" /><Relationship Type="http://schemas.openxmlformats.org/officeDocument/2006/relationships/footer" Target="/word/footer1.xml" Id="Rf9d74153129c4f8f" /></Relationships>
</file>