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98ea9a7af4e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Ørskog,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ØRSKOG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ØRSKOG SPAREBANK</w:t>
      </w:r>
    </w:p>
    <w:sectPr>
      <w:headerReference xmlns:r="http://schemas.openxmlformats.org/officeDocument/2006/relationships" w:type="default" r:id="R4bd142bfda814d1d"/>
      <w:footerReference xmlns:r="http://schemas.openxmlformats.org/officeDocument/2006/relationships" w:type="default" r:id="Rad44b9684a264a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ØRSKOG SPAREBANK   ·   Org.nr 837 900 212   ·   Sjøholtvegen 21   ·   6240 ØRSKOG   ·   Tlf. 70 27 35 50   ·   post@orskogsparebank.no   ·   www.orskogsparebank.no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ØRSKOG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142bfda814d1d" /><Relationship Type="http://schemas.openxmlformats.org/officeDocument/2006/relationships/footer" Target="/word/footer1.xml" Id="Rad44b9684a264a03" /></Relationships>
</file>