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2bd587be5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BRAUER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BRAUER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6af0c0156433d"/>
      <w:footerReference xmlns:r="http://schemas.openxmlformats.org/officeDocument/2006/relationships" w:type="default" r:id="Raf8eb4e4957d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BRAUER HOLDING AS   ·   Org.nr 831 520 612   ·   Batterigata 14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BRAUER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6af0c0156433d" /><Relationship Type="http://schemas.openxmlformats.org/officeDocument/2006/relationships/footer" Target="/word/footer1.xml" Id="Raf8eb4e4957d43a4" /></Relationships>
</file>